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7天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7Days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 w:bidi="ar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0A33998"/>
    <w:rsid w:val="00BF2466"/>
    <w:rsid w:val="00C21CA5"/>
    <w:rsid w:val="00C26D40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1DC01EA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883</Characters>
  <Lines>7</Lines>
  <Paragraphs>2</Paragraphs>
  <TotalTime>2</TotalTime>
  <ScaleCrop>false</ScaleCrop>
  <LinksUpToDate>false</LinksUpToDate>
  <CharactersWithSpaces>1035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zhuwaidiannao</cp:lastModifiedBy>
  <cp:lastPrinted>2021-08-27T12:48:00Z</cp:lastPrinted>
  <dcterms:modified xsi:type="dcterms:W3CDTF">2021-08-28T18:55:14Z</dcterms:modified>
  <dc:title>新冠疫苗接种声明书Statement on COVID-19 Vaccination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